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7A" w:rsidRPr="005B7117" w:rsidRDefault="00210CC4" w:rsidP="00210CC4">
      <w:pPr>
        <w:jc w:val="both"/>
        <w:rPr>
          <w:rFonts w:ascii="Monotype Corsiva" w:hAnsi="Monotype Corsiva"/>
          <w:b/>
          <w:color w:val="FF0000"/>
          <w:sz w:val="40"/>
          <w:szCs w:val="40"/>
        </w:rPr>
      </w:pPr>
      <w:r w:rsidRPr="005B7117">
        <w:rPr>
          <w:rFonts w:ascii="Monotype Corsiva" w:hAnsi="Monotype Corsiva"/>
          <w:b/>
          <w:sz w:val="40"/>
          <w:szCs w:val="40"/>
        </w:rPr>
        <w:t xml:space="preserve">           </w:t>
      </w:r>
      <w:r w:rsidR="00047564" w:rsidRPr="005B7117">
        <w:rPr>
          <w:rFonts w:ascii="Monotype Corsiva" w:hAnsi="Monotype Corsiva"/>
          <w:b/>
          <w:color w:val="FF0000"/>
          <w:sz w:val="40"/>
          <w:szCs w:val="40"/>
        </w:rPr>
        <w:t>Зональный слет в рамках проекта «Департамент детского мнения»</w:t>
      </w:r>
    </w:p>
    <w:p w:rsidR="00047564" w:rsidRDefault="009E7BE1" w:rsidP="00210CC4">
      <w:pPr>
        <w:ind w:firstLine="708"/>
        <w:jc w:val="both"/>
      </w:pPr>
      <w:r>
        <w:t xml:space="preserve">23.10.2019 г. в г. Орске прошел зональный слет в рамках проекта «Департамент детского мнения» </w:t>
      </w:r>
    </w:p>
    <w:p w:rsidR="00210CC4" w:rsidRDefault="009E7BE1" w:rsidP="00210CC4">
      <w:pPr>
        <w:ind w:firstLine="708"/>
        <w:jc w:val="both"/>
      </w:pPr>
      <w:r>
        <w:t>Проект направлен на развитие механизма участия детей и молодежи в процессах принятия решений, затрагивающих интересы ребенка через деятельность департамента детского мнения.</w:t>
      </w:r>
      <w:r w:rsidR="00210CC4" w:rsidRPr="00210CC4">
        <w:t xml:space="preserve"> </w:t>
      </w:r>
      <w:r w:rsidR="00210CC4">
        <w:t>Проект «Департамент детского мнения» был поддержан Фондом президентских грантов</w:t>
      </w:r>
      <w:r w:rsidR="0055349A">
        <w:t>.</w:t>
      </w:r>
    </w:p>
    <w:p w:rsidR="0055349A" w:rsidRDefault="0055349A" w:rsidP="00210CC4">
      <w:pPr>
        <w:ind w:firstLine="708"/>
        <w:jc w:val="both"/>
      </w:pPr>
      <w:r>
        <w:t xml:space="preserve">ДДМ - это площадка </w:t>
      </w:r>
      <w:proofErr w:type="gramStart"/>
      <w:r>
        <w:t>для</w:t>
      </w:r>
      <w:proofErr w:type="gramEnd"/>
      <w:r>
        <w:t>:</w:t>
      </w:r>
    </w:p>
    <w:p w:rsidR="0055349A" w:rsidRDefault="0055349A" w:rsidP="00210CC4">
      <w:pPr>
        <w:ind w:firstLine="708"/>
        <w:jc w:val="both"/>
      </w:pPr>
      <w:r>
        <w:t>- обсуждения проблем детского сообщества;</w:t>
      </w:r>
    </w:p>
    <w:p w:rsidR="0055349A" w:rsidRDefault="0055349A" w:rsidP="00210CC4">
      <w:pPr>
        <w:ind w:firstLine="708"/>
        <w:jc w:val="both"/>
      </w:pPr>
      <w:r>
        <w:t>- реализации собственных инициатив детей по решению проблем, затрагивающих интересы ребенка;</w:t>
      </w:r>
    </w:p>
    <w:p w:rsidR="0055349A" w:rsidRDefault="0055349A" w:rsidP="00210CC4">
      <w:pPr>
        <w:ind w:firstLine="708"/>
        <w:jc w:val="both"/>
      </w:pPr>
      <w:r>
        <w:t>- налаживания взаимодействия активистов детского сообщества с представителями органов власти, органов местного самоуправления.</w:t>
      </w:r>
    </w:p>
    <w:p w:rsidR="009E7BE1" w:rsidRDefault="009E7BE1" w:rsidP="00210CC4">
      <w:pPr>
        <w:ind w:firstLine="708"/>
        <w:jc w:val="both"/>
      </w:pPr>
      <w:r>
        <w:t xml:space="preserve">Участниками семинара на слете были активисты АДО «Единство» МБУ ДО «ЦДОД» </w:t>
      </w:r>
      <w:proofErr w:type="spellStart"/>
      <w:r>
        <w:t>Хламина</w:t>
      </w:r>
      <w:proofErr w:type="spellEnd"/>
      <w:r>
        <w:t xml:space="preserve"> Анастасия, Сафронова </w:t>
      </w:r>
      <w:proofErr w:type="spellStart"/>
      <w:r>
        <w:t>Карина</w:t>
      </w:r>
      <w:proofErr w:type="spellEnd"/>
      <w:r>
        <w:t xml:space="preserve">, </w:t>
      </w:r>
      <w:proofErr w:type="spellStart"/>
      <w:r>
        <w:t>Карабалиева</w:t>
      </w:r>
      <w:proofErr w:type="spellEnd"/>
      <w:r>
        <w:t xml:space="preserve"> </w:t>
      </w:r>
      <w:proofErr w:type="spellStart"/>
      <w:r>
        <w:t>Камиля</w:t>
      </w:r>
      <w:proofErr w:type="spellEnd"/>
      <w:r>
        <w:t>, Петухова Ангелина, Куренкова Елизавета.</w:t>
      </w:r>
    </w:p>
    <w:p w:rsidR="009E7BE1" w:rsidRDefault="009E7BE1" w:rsidP="00210CC4">
      <w:pPr>
        <w:ind w:firstLine="708"/>
        <w:jc w:val="both"/>
      </w:pPr>
      <w:r>
        <w:t xml:space="preserve">На слете ребята проговорили концепцию работы, </w:t>
      </w:r>
      <w:r w:rsidR="00210CC4">
        <w:t xml:space="preserve">потренировались в работе </w:t>
      </w:r>
      <w:r w:rsidR="00210CC4">
        <w:rPr>
          <w:lang w:val="en-US"/>
        </w:rPr>
        <w:t>Google</w:t>
      </w:r>
      <w:r w:rsidR="00210CC4">
        <w:t xml:space="preserve"> – опрос, поучаствовали в деловой игре и кейс – сессии.</w:t>
      </w:r>
    </w:p>
    <w:p w:rsidR="00210CC4" w:rsidRDefault="00210CC4" w:rsidP="00210CC4">
      <w:pPr>
        <w:ind w:firstLine="708"/>
        <w:jc w:val="both"/>
      </w:pPr>
      <w:r>
        <w:t xml:space="preserve">Председателем департамента детского мнения в </w:t>
      </w:r>
      <w:proofErr w:type="spellStart"/>
      <w:r>
        <w:t>Светлинском</w:t>
      </w:r>
      <w:proofErr w:type="spellEnd"/>
      <w:r>
        <w:t xml:space="preserve"> районе выбрали Куренкову Елизавету.</w:t>
      </w:r>
    </w:p>
    <w:p w:rsidR="00210CC4" w:rsidRDefault="0055349A" w:rsidP="00210CC4">
      <w:pPr>
        <w:ind w:firstLine="708"/>
        <w:jc w:val="both"/>
      </w:pPr>
      <w:r>
        <w:rPr>
          <w:noProof/>
          <w:lang w:eastAsia="ru-RU"/>
        </w:rPr>
        <w:drawing>
          <wp:inline distT="0" distB="0" distL="0" distR="0">
            <wp:extent cx="5031415" cy="3773561"/>
            <wp:effectExtent l="19050" t="0" r="0" b="0"/>
            <wp:docPr id="2" name="Рисунок 2" descr="C:\Users\ученик2\AppData\Local\Temp\Rar$DI02.588\IMG-20191024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еник2\AppData\Local\Temp\Rar$DI02.588\IMG-20191024-WA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728" cy="3773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CC4" w:rsidRDefault="0055349A">
      <w:r>
        <w:rPr>
          <w:noProof/>
          <w:lang w:eastAsia="ru-RU"/>
        </w:rPr>
        <w:lastRenderedPageBreak/>
        <w:drawing>
          <wp:inline distT="0" distB="0" distL="0" distR="0">
            <wp:extent cx="5599859" cy="4199895"/>
            <wp:effectExtent l="19050" t="0" r="841" b="0"/>
            <wp:docPr id="1" name="Рисунок 1" descr="C:\Users\ученик2\AppData\Local\Temp\Rar$DI00.295\IMG-20191024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2\AppData\Local\Temp\Rar$DI00.295\IMG-20191024-WA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781" cy="4211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49A" w:rsidRDefault="0055349A"/>
    <w:p w:rsidR="0055349A" w:rsidRDefault="0055349A">
      <w:r>
        <w:rPr>
          <w:noProof/>
          <w:lang w:eastAsia="ru-RU"/>
        </w:rPr>
        <w:drawing>
          <wp:inline distT="0" distB="0" distL="0" distR="0">
            <wp:extent cx="5594941" cy="4196206"/>
            <wp:effectExtent l="19050" t="0" r="5759" b="0"/>
            <wp:docPr id="3" name="Рисунок 3" descr="C:\Users\ученик2\AppData\Local\Temp\Rar$DI07.631\IMG-20191024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еник2\AppData\Local\Temp\Rar$DI07.631\IMG-20191024-WA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740" cy="419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117" w:rsidRDefault="005B7117"/>
    <w:p w:rsidR="005B7117" w:rsidRPr="00210CC4" w:rsidRDefault="005B7117">
      <w:r>
        <w:t>Методист АДО «Единство»  Е.С. Кудрякова</w:t>
      </w:r>
    </w:p>
    <w:sectPr w:rsidR="005B7117" w:rsidRPr="00210CC4" w:rsidSect="005B7117">
      <w:pgSz w:w="11906" w:h="16838"/>
      <w:pgMar w:top="1134" w:right="850" w:bottom="1134" w:left="1276" w:header="708" w:footer="708" w:gutter="0"/>
      <w:pgBorders w:offsetFrom="page">
        <w:top w:val="earth1" w:sz="17" w:space="24" w:color="auto"/>
        <w:left w:val="earth1" w:sz="17" w:space="24" w:color="auto"/>
        <w:bottom w:val="earth1" w:sz="17" w:space="24" w:color="auto"/>
        <w:right w:val="earth1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7564"/>
    <w:rsid w:val="00047564"/>
    <w:rsid w:val="00121E7A"/>
    <w:rsid w:val="00210CC4"/>
    <w:rsid w:val="002565D3"/>
    <w:rsid w:val="0055349A"/>
    <w:rsid w:val="005B7117"/>
    <w:rsid w:val="009E7BE1"/>
    <w:rsid w:val="00C02351"/>
    <w:rsid w:val="00C305D7"/>
    <w:rsid w:val="00F62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4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4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ученик2</dc:creator>
  <cp:lastModifiedBy>ddt</cp:lastModifiedBy>
  <cp:revision>2</cp:revision>
  <cp:lastPrinted>2019-10-25T04:22:00Z</cp:lastPrinted>
  <dcterms:created xsi:type="dcterms:W3CDTF">2019-10-24T06:18:00Z</dcterms:created>
  <dcterms:modified xsi:type="dcterms:W3CDTF">2019-10-25T04:26:00Z</dcterms:modified>
</cp:coreProperties>
</file>